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6" w:rsidRDefault="00F05FC6" w:rsidP="00F05FC6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965185D" wp14:editId="6664A344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67"/>
      </w:tblGrid>
      <w:tr w:rsidR="00FF2CDB" w:rsidTr="00511CD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3DD84EBB" wp14:editId="2E512C68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7B216EC4" wp14:editId="4CA33F00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2DB4CF1F" wp14:editId="0C7AB63A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511CDC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511CDC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511CDC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DD5B75" w:rsidP="00511CDC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3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4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5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E210F0" w:rsidRDefault="00E210F0">
      <w:pPr>
        <w:pStyle w:val="Corpotesto"/>
        <w:spacing w:before="3"/>
        <w:rPr>
          <w:rFonts w:ascii="Times New Roman"/>
          <w:sz w:val="24"/>
        </w:rPr>
      </w:pPr>
    </w:p>
    <w:p w:rsidR="00E210F0" w:rsidRDefault="00E210F0">
      <w:pPr>
        <w:pStyle w:val="Corpotesto"/>
        <w:spacing w:before="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ALLEGATO  A </w:t>
      </w:r>
    </w:p>
    <w:p w:rsidR="00E210F0" w:rsidRPr="00E210F0" w:rsidRDefault="00E210F0">
      <w:pPr>
        <w:pStyle w:val="Corpotesto"/>
        <w:spacing w:before="3"/>
        <w:rPr>
          <w:rFonts w:ascii="Times New Roman"/>
          <w:sz w:val="24"/>
        </w:rPr>
      </w:pPr>
      <w:r w:rsidRPr="00E210F0">
        <w:rPr>
          <w:rFonts w:ascii="Times New Roman"/>
          <w:sz w:val="24"/>
        </w:rPr>
        <w:t>Istanza di candidatura</w:t>
      </w:r>
    </w:p>
    <w:p w:rsidR="00961BB6" w:rsidRDefault="00961BB6" w:rsidP="00E210F0">
      <w:pPr>
        <w:pStyle w:val="Corpotesto"/>
        <w:ind w:left="5889" w:firstLine="591"/>
      </w:pPr>
      <w:r>
        <w:t xml:space="preserve">Al </w:t>
      </w:r>
      <w:r w:rsidR="00E210F0">
        <w:t>Dirigente Scolastico</w:t>
      </w:r>
    </w:p>
    <w:p w:rsidR="00E210F0" w:rsidRDefault="00E210F0" w:rsidP="00E210F0">
      <w:pPr>
        <w:pStyle w:val="Corpotesto"/>
        <w:ind w:left="5889" w:firstLine="591"/>
      </w:pPr>
      <w:r>
        <w:t xml:space="preserve">Dell’Istituto Magistrale Statale </w:t>
      </w:r>
    </w:p>
    <w:p w:rsidR="00E210F0" w:rsidRDefault="00E210F0" w:rsidP="00E210F0">
      <w:pPr>
        <w:pStyle w:val="Corpotesto"/>
        <w:ind w:left="5889" w:firstLine="591"/>
      </w:pPr>
      <w:r>
        <w:t>“Camillo Finocchiaro Aprile”</w:t>
      </w:r>
    </w:p>
    <w:p w:rsidR="00E210F0" w:rsidRDefault="00E210F0" w:rsidP="00E210F0">
      <w:pPr>
        <w:pStyle w:val="Corpotesto"/>
        <w:ind w:left="5889" w:firstLine="591"/>
      </w:pPr>
      <w:r>
        <w:t xml:space="preserve">Via </w:t>
      </w:r>
      <w:proofErr w:type="spellStart"/>
      <w:r>
        <w:t>Cilea</w:t>
      </w:r>
      <w:proofErr w:type="spellEnd"/>
      <w:r>
        <w:t>, 54</w:t>
      </w:r>
    </w:p>
    <w:p w:rsidR="00E210F0" w:rsidRDefault="00E210F0" w:rsidP="00E210F0">
      <w:pPr>
        <w:pStyle w:val="Corpotesto"/>
        <w:ind w:left="5889" w:firstLine="591"/>
      </w:pPr>
      <w:r>
        <w:t>90144 Palermo</w:t>
      </w:r>
    </w:p>
    <w:p w:rsidR="00E210F0" w:rsidRDefault="00E210F0" w:rsidP="00E210F0">
      <w:pPr>
        <w:pStyle w:val="Corpotesto"/>
        <w:ind w:left="5889" w:firstLine="591"/>
      </w:pPr>
    </w:p>
    <w:p w:rsidR="0067048B" w:rsidRPr="00FE76EE" w:rsidRDefault="00043DA9" w:rsidP="0067048B">
      <w:pPr>
        <w:pStyle w:val="Corpotesto"/>
        <w:ind w:left="709" w:hanging="709"/>
        <w:jc w:val="both"/>
      </w:pPr>
      <w:r>
        <w:rPr>
          <w:rFonts w:eastAsia="Calibri"/>
          <w:b/>
          <w:i/>
          <w:sz w:val="24"/>
          <w:szCs w:val="24"/>
        </w:rPr>
        <w:t xml:space="preserve">Oggetto: </w:t>
      </w:r>
      <w:r w:rsidR="00E210F0" w:rsidRPr="00E210F0">
        <w:rPr>
          <w:rFonts w:eastAsia="Calibri"/>
          <w:b/>
          <w:i/>
        </w:rPr>
        <w:t xml:space="preserve">Candidatura </w:t>
      </w:r>
      <w:r w:rsidR="00E210F0">
        <w:rPr>
          <w:rFonts w:eastAsia="Calibri"/>
          <w:b/>
          <w:i/>
        </w:rPr>
        <w:t xml:space="preserve">per il conferimento di incarichi di cui all’avviso </w:t>
      </w:r>
      <w:r w:rsidR="00695E05" w:rsidRPr="00695E05">
        <w:rPr>
          <w:rFonts w:eastAsia="Calibri"/>
          <w:b/>
          <w:i/>
        </w:rPr>
        <w:t xml:space="preserve">di selezione personale interno ATA </w:t>
      </w:r>
      <w:proofErr w:type="spellStart"/>
      <w:r w:rsidR="00E210F0">
        <w:rPr>
          <w:rFonts w:eastAsia="Calibri"/>
          <w:b/>
          <w:i/>
        </w:rPr>
        <w:t>prot</w:t>
      </w:r>
      <w:proofErr w:type="spellEnd"/>
      <w:r w:rsidR="00E210F0">
        <w:rPr>
          <w:rFonts w:eastAsia="Calibri"/>
          <w:b/>
          <w:i/>
        </w:rPr>
        <w:t xml:space="preserve">. n.        ……………….. del ……………………. per </w:t>
      </w:r>
      <w:r w:rsidR="00695E05">
        <w:rPr>
          <w:rFonts w:eastAsia="Calibri"/>
          <w:b/>
          <w:i/>
        </w:rPr>
        <w:t xml:space="preserve">la realizzazione del progetto </w:t>
      </w:r>
      <w:r w:rsidR="0067048B">
        <w:t>dal titolo: “</w:t>
      </w:r>
      <w:proofErr w:type="spellStart"/>
      <w:r w:rsidR="0067048B">
        <w:t>Kalos</w:t>
      </w:r>
      <w:proofErr w:type="spellEnd"/>
      <w:r w:rsidR="0067048B">
        <w:t xml:space="preserve"> </w:t>
      </w:r>
      <w:proofErr w:type="spellStart"/>
      <w:r w:rsidR="0067048B">
        <w:t>kai</w:t>
      </w:r>
      <w:proofErr w:type="spellEnd"/>
      <w:r w:rsidR="0067048B">
        <w:t xml:space="preserve"> </w:t>
      </w:r>
      <w:proofErr w:type="spellStart"/>
      <w:r w:rsidR="0067048B">
        <w:t>agathos</w:t>
      </w:r>
      <w:proofErr w:type="spellEnd"/>
      <w:r w:rsidR="0067048B">
        <w:t xml:space="preserve">. Dall’esperienza del bello al bello dell’esperienza: percorsi di </w:t>
      </w:r>
      <w:proofErr w:type="spellStart"/>
      <w:r w:rsidR="0067048B">
        <w:t>edoné</w:t>
      </w:r>
      <w:proofErr w:type="spellEnd"/>
      <w:r w:rsidR="0067048B">
        <w:t xml:space="preserve"> educativa”, </w:t>
      </w:r>
      <w:r w:rsidR="00C153CE" w:rsidRPr="00695E05">
        <w:rPr>
          <w:rFonts w:eastAsia="Calibri"/>
          <w:bCs/>
          <w:i/>
          <w:iCs/>
        </w:rPr>
        <w:t xml:space="preserve"> - </w:t>
      </w:r>
      <w:r w:rsidR="0067048B">
        <w:t xml:space="preserve">Azione </w:t>
      </w:r>
      <w:r w:rsidR="0067048B" w:rsidRPr="0081686D">
        <w:t>di prevenzione e contrasto alla dispers</w:t>
      </w:r>
      <w:r w:rsidR="0067048B">
        <w:t xml:space="preserve">ione scolastica (DM 170/2022), </w:t>
      </w:r>
      <w:r w:rsidR="00C153CE" w:rsidRPr="00695E05">
        <w:t>finanzia</w:t>
      </w:r>
      <w:r w:rsidR="0067048B">
        <w:t xml:space="preserve">to con fondi afferenti al P.N.R.R. - </w:t>
      </w:r>
      <w:r w:rsidR="0067048B">
        <w:t xml:space="preserve">investimento 1.4 “Riduzione dei divari territoriali nell’ambito della Missione 4 – Componente 1 – del Piano nazionale di ripresa e resilienza, finanziato dall’Unione Europea – </w:t>
      </w:r>
      <w:proofErr w:type="spellStart"/>
      <w:r w:rsidR="0067048B">
        <w:t>Next</w:t>
      </w:r>
      <w:proofErr w:type="spellEnd"/>
      <w:r w:rsidR="0067048B">
        <w:t xml:space="preserve"> Generation EU </w:t>
      </w:r>
      <w:proofErr w:type="spellStart"/>
      <w:r w:rsidR="0067048B">
        <w:t>prot</w:t>
      </w:r>
      <w:proofErr w:type="spellEnd"/>
      <w:r w:rsidR="0067048B">
        <w:t>. n. 161 del 14/06/2022;</w:t>
      </w:r>
    </w:p>
    <w:p w:rsidR="00C153CE" w:rsidRPr="00695E05" w:rsidRDefault="00C153CE" w:rsidP="00065D18">
      <w:pPr>
        <w:pStyle w:val="Corpotesto"/>
        <w:ind w:left="851" w:hanging="851"/>
        <w:rPr>
          <w:highlight w:val="yellow"/>
        </w:rPr>
      </w:pPr>
      <w:r w:rsidRPr="00695E05">
        <w:rPr>
          <w:rFonts w:ascii="Calibri" w:eastAsia="Calibri" w:hAnsi="Calibri" w:cs="Calibri"/>
          <w:bCs/>
          <w:i/>
          <w:iCs/>
        </w:rPr>
        <w:t xml:space="preserve">CNP:    </w:t>
      </w:r>
      <w:r w:rsidRPr="00695E05">
        <w:t>M4C1I1.4-2022-981-P-13316</w:t>
      </w:r>
    </w:p>
    <w:p w:rsidR="00C153CE" w:rsidRDefault="00C153CE" w:rsidP="00065D18">
      <w:pPr>
        <w:tabs>
          <w:tab w:val="left" w:pos="1733"/>
        </w:tabs>
        <w:ind w:right="284"/>
      </w:pPr>
      <w:r w:rsidRPr="00695E05">
        <w:rPr>
          <w:rFonts w:ascii="Calibri" w:eastAsia="Calibri" w:hAnsi="Calibri" w:cs="Calibri"/>
          <w:bCs/>
          <w:i/>
          <w:iCs/>
        </w:rPr>
        <w:t xml:space="preserve">CUP:    </w:t>
      </w:r>
      <w:r w:rsidRPr="00695E05">
        <w:t>J74D22003920006</w:t>
      </w: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 xml:space="preserve">Il/la sottoscritto/a…………………………………………………………………………..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……………………………………………………….</w:t>
      </w: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 xml:space="preserve">Il ………………….... e residente a ……………………………………………………… in Via …..……………………………………………………….. </w:t>
      </w: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>tel.   ………………………………………………….. indirizzo mail ……………………………………………………….</w:t>
      </w:r>
    </w:p>
    <w:p w:rsidR="00E210F0" w:rsidRDefault="00E210F0" w:rsidP="00065D18">
      <w:pPr>
        <w:tabs>
          <w:tab w:val="left" w:pos="1733"/>
        </w:tabs>
        <w:ind w:right="284"/>
      </w:pPr>
    </w:p>
    <w:p w:rsidR="007E4159" w:rsidRDefault="007E4159" w:rsidP="00E210F0">
      <w:pPr>
        <w:tabs>
          <w:tab w:val="left" w:pos="1733"/>
        </w:tabs>
        <w:ind w:right="284"/>
        <w:jc w:val="center"/>
        <w:rPr>
          <w:rFonts w:eastAsia="Arial"/>
          <w:b/>
          <w:bCs/>
        </w:rPr>
      </w:pPr>
      <w:r w:rsidRPr="00D44997">
        <w:rPr>
          <w:rFonts w:eastAsia="Arial"/>
          <w:b/>
          <w:bCs/>
        </w:rPr>
        <w:t>C</w:t>
      </w:r>
      <w:r w:rsidR="00E210F0">
        <w:rPr>
          <w:rFonts w:eastAsia="Arial"/>
          <w:b/>
          <w:bCs/>
        </w:rPr>
        <w:t>HIEDE</w:t>
      </w:r>
    </w:p>
    <w:p w:rsidR="00065D18" w:rsidRDefault="00065D18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E210F0" w:rsidRDefault="00E210F0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</w:pPr>
      <w:r>
        <w:t xml:space="preserve">Di partecipare alla selezione per il conferimento dell’incarico di: </w:t>
      </w:r>
    </w:p>
    <w:p w:rsidR="00E210F0" w:rsidRPr="00E210F0" w:rsidRDefault="00E210F0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  <w:r w:rsidRPr="00E210F0">
        <w:rPr>
          <w:b/>
          <w:u w:val="single"/>
        </w:rPr>
        <w:t xml:space="preserve">ASSISTENTE AMMINISTRATIVO </w:t>
      </w:r>
    </w:p>
    <w:p w:rsidR="00E210F0" w:rsidRPr="00E210F0" w:rsidRDefault="00E210F0" w:rsidP="00E210F0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rPr>
          <w:b/>
          <w:sz w:val="20"/>
          <w:szCs w:val="20"/>
        </w:rPr>
        <w:t xml:space="preserve">A.1 </w:t>
      </w:r>
      <w:r w:rsidRPr="0021524D">
        <w:rPr>
          <w:sz w:val="20"/>
          <w:szCs w:val="20"/>
        </w:rPr>
        <w:t>SUPPORTO AL GRUPPO PROGETTAZIONE DISPERSIONE SCOLASTICA PER ORGANIZZAZIONE DIDATTICA DEGLI INTERVENTI</w:t>
      </w:r>
    </w:p>
    <w:p w:rsidR="00E210F0" w:rsidRDefault="00E210F0" w:rsidP="00E210F0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rPr>
          <w:b/>
          <w:sz w:val="20"/>
          <w:szCs w:val="20"/>
        </w:rPr>
        <w:t xml:space="preserve">B.1 </w:t>
      </w:r>
      <w:r w:rsidRPr="0021524D">
        <w:rPr>
          <w:sz w:val="20"/>
          <w:szCs w:val="20"/>
        </w:rPr>
        <w:t xml:space="preserve">SUPPORTO </w:t>
      </w:r>
      <w:r>
        <w:rPr>
          <w:sz w:val="20"/>
          <w:szCs w:val="20"/>
        </w:rPr>
        <w:t>TECNICO E/O OPERATIVO AL RUP</w:t>
      </w:r>
    </w:p>
    <w:p w:rsidR="0021524D" w:rsidRPr="00E210F0" w:rsidRDefault="00E210F0" w:rsidP="00E210F0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rPr>
          <w:b/>
          <w:sz w:val="20"/>
          <w:szCs w:val="20"/>
        </w:rPr>
        <w:t xml:space="preserve">C.1  </w:t>
      </w:r>
      <w:r>
        <w:rPr>
          <w:sz w:val="20"/>
          <w:szCs w:val="20"/>
        </w:rPr>
        <w:t>ATTIVITA’ TECNICA PER L’ACCESSO ALLA FREQUENZA DA PARTE DEI BENEFICIARI DELLE AZIONI</w:t>
      </w: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Pr="00E210F0" w:rsidRDefault="00E210F0" w:rsidP="00E210F0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  <w:r w:rsidRPr="00E210F0">
        <w:rPr>
          <w:b/>
          <w:u w:val="single"/>
        </w:rPr>
        <w:t xml:space="preserve">ASSISTENTE </w:t>
      </w:r>
      <w:r>
        <w:rPr>
          <w:b/>
          <w:u w:val="single"/>
        </w:rPr>
        <w:t>TECNICO</w:t>
      </w:r>
      <w:r w:rsidRPr="00E210F0">
        <w:rPr>
          <w:b/>
          <w:u w:val="single"/>
        </w:rPr>
        <w:t xml:space="preserve"> </w:t>
      </w:r>
    </w:p>
    <w:p w:rsidR="00E210F0" w:rsidRPr="00F51A4C" w:rsidRDefault="00E210F0" w:rsidP="00E210F0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 w:rsidRPr="00F51A4C">
        <w:rPr>
          <w:b/>
          <w:sz w:val="20"/>
          <w:szCs w:val="20"/>
        </w:rPr>
        <w:t>E</w:t>
      </w:r>
      <w:r w:rsidRPr="00F51A4C">
        <w:rPr>
          <w:b/>
          <w:sz w:val="20"/>
          <w:szCs w:val="20"/>
        </w:rPr>
        <w:t xml:space="preserve">.1 </w:t>
      </w:r>
      <w:r w:rsidRPr="00F51A4C">
        <w:rPr>
          <w:sz w:val="20"/>
          <w:szCs w:val="20"/>
        </w:rPr>
        <w:t xml:space="preserve">SUPPORTO TECNICO E/O OPERATIVO 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Pr="00E210F0" w:rsidRDefault="00F51A4C" w:rsidP="00F51A4C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  <w:r>
        <w:rPr>
          <w:b/>
          <w:u w:val="single"/>
        </w:rPr>
        <w:t>COLLABORATORI SCOLASTICI</w:t>
      </w:r>
      <w:r w:rsidRPr="00E210F0">
        <w:rPr>
          <w:b/>
          <w:u w:val="single"/>
        </w:rPr>
        <w:t xml:space="preserve"> 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rPr>
          <w:b/>
          <w:sz w:val="20"/>
          <w:szCs w:val="20"/>
        </w:rPr>
        <w:t>D</w:t>
      </w:r>
      <w:r w:rsidRPr="00F51A4C">
        <w:rPr>
          <w:b/>
          <w:sz w:val="20"/>
          <w:szCs w:val="20"/>
        </w:rPr>
        <w:t xml:space="preserve">.1 </w:t>
      </w:r>
      <w:r>
        <w:rPr>
          <w:sz w:val="20"/>
          <w:szCs w:val="20"/>
        </w:rPr>
        <w:t>ATTIVITA’ OPERATIVA PER L’ACCESSO ALLA FREQUENZA DA PARTE DEI BENEFICIARI DELLE AZIONI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D23CF7" w:rsidRDefault="00F51A4C" w:rsidP="00530AC2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</w:pPr>
      <w:r>
        <w:t xml:space="preserve">A tal fine dichiara: 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essere cittadino italiano o di uno degli Stati membri dell’U.E.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godere dei diritti civili e politici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non aver riportato condanne penali e di non essere destinatario di provvedimenti che riguardino l’applicazione di misure di prevenzione, di decisioni civili o provvedimenti amministrativi iscritti nel casellario giudiziale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non essere sottoposto a procedimenti penali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essere in possesso del seguente titolo di studio: ……………………………………………………………………….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prestare servizio presso l’Istituto Magistrale Statale “C. Finocchiaro Aprile” nel profilo di _____________________________________________________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center"/>
      </w:pPr>
      <w:r>
        <w:t xml:space="preserve">                                                                                                         FIRMA   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right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right"/>
      </w:pPr>
      <w:r>
        <w:t xml:space="preserve">__________________________________________              </w:t>
      </w:r>
    </w:p>
    <w:p w:rsidR="00F51A4C" w:rsidRDefault="00F51A4C" w:rsidP="00F51A4C">
      <w:pPr>
        <w:pStyle w:val="Paragrafoelenco"/>
        <w:tabs>
          <w:tab w:val="left" w:pos="358"/>
        </w:tabs>
        <w:spacing w:before="1" w:line="276" w:lineRule="auto"/>
        <w:ind w:left="832" w:right="189"/>
        <w:jc w:val="both"/>
      </w:pPr>
    </w:p>
    <w:p w:rsidR="00D23CF7" w:rsidRDefault="00D23CF7" w:rsidP="00C27441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sz w:val="20"/>
          <w:szCs w:val="20"/>
        </w:rPr>
      </w:pPr>
    </w:p>
    <w:p w:rsidR="00D23CF7" w:rsidRDefault="00D23CF7" w:rsidP="00C27441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sz w:val="20"/>
          <w:szCs w:val="20"/>
        </w:rPr>
      </w:pPr>
    </w:p>
    <w:p w:rsidR="001C7690" w:rsidRDefault="00F51A4C" w:rsidP="001C7690">
      <w:pPr>
        <w:tabs>
          <w:tab w:val="left" w:pos="325"/>
        </w:tabs>
        <w:ind w:right="186"/>
        <w:jc w:val="both"/>
      </w:pPr>
      <w:r>
        <w:t>Il/la sottoscritto/a …………………………………………………………………………………con la sottoscrizione del presente modulo, AUTORIZZA a</w:t>
      </w:r>
      <w:r w:rsidR="001C7690">
        <w:t xml:space="preserve">i sensi </w:t>
      </w:r>
      <w:r>
        <w:t>e per gli effetti degli artt. 13 e 23 del</w:t>
      </w:r>
      <w:r w:rsidR="001C7690">
        <w:t xml:space="preserve"> </w:t>
      </w:r>
      <w:proofErr w:type="spellStart"/>
      <w:r w:rsidR="001C7690">
        <w:t>D.L</w:t>
      </w:r>
      <w:r>
        <w:t>gs</w:t>
      </w:r>
      <w:r w:rsidR="001C7690">
        <w:t>.</w:t>
      </w:r>
      <w:proofErr w:type="spellEnd"/>
      <w:r w:rsidR="001C7690">
        <w:t xml:space="preserve"> 196/2003</w:t>
      </w:r>
      <w:r>
        <w:t>, come modificato dal D.lgs. 101/2018, e del Regolamento U.E. 679/2016, i</w:t>
      </w:r>
      <w:r w:rsidR="001C7690">
        <w:t xml:space="preserve">l trattamento dei dati personali </w:t>
      </w:r>
      <w:r>
        <w:t>forniti</w:t>
      </w:r>
      <w:r w:rsidR="001C7690">
        <w:t xml:space="preserve">. </w:t>
      </w:r>
    </w:p>
    <w:p w:rsidR="001C7690" w:rsidRDefault="001C7690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  <w:r>
        <w:t>Luogo e data</w:t>
      </w:r>
    </w:p>
    <w:p w:rsidR="007E4159" w:rsidRPr="00D44997" w:rsidRDefault="007E4159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DD5B75" w:rsidRDefault="00317B65" w:rsidP="00DD5B75">
      <w:pPr>
        <w:tabs>
          <w:tab w:val="left" w:pos="358"/>
        </w:tabs>
        <w:spacing w:before="1" w:line="276" w:lineRule="auto"/>
        <w:ind w:right="189"/>
        <w:jc w:val="center"/>
      </w:pPr>
      <w:r w:rsidRPr="00893E72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bookmarkStart w:id="0" w:name="_GoBack"/>
      <w:bookmarkEnd w:id="0"/>
      <w:r w:rsidR="00DD5B75">
        <w:t xml:space="preserve">FIRMA   </w:t>
      </w:r>
    </w:p>
    <w:p w:rsidR="00DD5B75" w:rsidRDefault="00DD5B75" w:rsidP="00DD5B75">
      <w:pPr>
        <w:tabs>
          <w:tab w:val="left" w:pos="358"/>
        </w:tabs>
        <w:spacing w:before="1" w:line="276" w:lineRule="auto"/>
        <w:ind w:right="189"/>
        <w:jc w:val="right"/>
      </w:pPr>
    </w:p>
    <w:p w:rsidR="00053F4E" w:rsidRDefault="00DD5B75" w:rsidP="00DD5B75">
      <w:pPr>
        <w:pStyle w:val="Corpotesto"/>
        <w:tabs>
          <w:tab w:val="left" w:pos="6787"/>
        </w:tabs>
        <w:spacing w:before="1" w:line="267" w:lineRule="exact"/>
        <w:ind w:left="5913"/>
        <w:jc w:val="both"/>
        <w:rPr>
          <w:sz w:val="20"/>
        </w:rPr>
      </w:pPr>
      <w:r>
        <w:t xml:space="preserve">__________________________________________              </w:t>
      </w:r>
    </w:p>
    <w:sectPr w:rsidR="00053F4E" w:rsidSect="00AF4879">
      <w:footerReference w:type="default" r:id="rId16"/>
      <w:pgSz w:w="11910" w:h="16840"/>
      <w:pgMar w:top="320" w:right="853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B" w:rsidRDefault="001A04E9">
      <w:r>
        <w:separator/>
      </w:r>
    </w:p>
  </w:endnote>
  <w:endnote w:type="continuationSeparator" w:id="0">
    <w:p w:rsidR="000C507B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74" w:rsidRDefault="0065207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61972C0" wp14:editId="49541FD8">
          <wp:simplePos x="0" y="0"/>
          <wp:positionH relativeFrom="page">
            <wp:posOffset>339362</wp:posOffset>
          </wp:positionH>
          <wp:positionV relativeFrom="page">
            <wp:posOffset>9787219</wp:posOffset>
          </wp:positionV>
          <wp:extent cx="6803976" cy="35290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27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9576435</wp:posOffset>
              </wp:positionV>
              <wp:extent cx="96520" cy="16573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074" w:rsidRDefault="00652074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293.9pt;margin-top:754.05pt;width:7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jFsQIAAK8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V5gJEgHLcqJppwTVDNkqDYSLWyVhl6n4Hzfg7s53MoDdNsx1v2drL5pJGTeErGlN0rJoaWkhixD&#10;e9M/uzriaAuyGT7IGsKRnZEO6NCozpYQioIAHbr1cOoQPRhUwWYyn0VwUMFJOJ8tLmcuAEmnu73S&#10;5h2VHbJGhhX032GT/Z02NheSTi42lJAl49xpgItnG+A47kBkuGrPbA6upY9JkKyX62XsxdF87cVB&#10;UXg3ZR578zJczIrLIs+L8KeNG8Zpy+qaChtmklcY/1n7jkIfhXESmJac1RbOpqTVdpNzhfYE5F26&#10;71iQMzf/eRquCMDlBaUwioPbKPHK+XLhxWU885JFsPSCMLlN5kGcxEX5nNIdE/TfKaEBmjqLZqOU&#10;fsstcN9rbiTtmIEBwlmX4eXJiaRWgGtRu9Yawvhon5XCpv9UCmj31GgnV6vQUavmsDkAitXwRtYP&#10;IFwlQVkgQph6YLRS/cBogAmSYf19RxTFiL8XIH47biZDTcZmMoio4GqGDUajmZtxLO16xbYtII/P&#10;S8gbeCANc+p9yuL4rGAqOBLHCWbHzvm/83qas6tfAAAA//8DAFBLAwQUAAYACAAAACEAPcN3SeEA&#10;AAANAQAADwAAAGRycy9kb3ducmV2LnhtbEyPwU7DMBBE70j8g7VIvVG7LQ0hxKmqCk5IiDQcODqx&#10;m1iN1yF22/D3bE9w3JnR7Jt8M7menc0YrEcJi7kAZrDx2mIr4bN6vU+BhahQq96jkfBjAmyK25tc&#10;ZdpfsDTnfWwZlWDIlIQuxiHjPDSdcSrM/WCQvIMfnYp0ji3Xo7pQuev5UoiEO2WRPnRqMLvONMf9&#10;yUnYfmH5Yr/f64/yUNqqehL4lhylnN1N22dg0UzxLwxXfEKHgphqf0IdWC9hnT4SeiRjLdIFMIok&#10;YkXz6qu0elgCL3L+f0XxCwAA//8DAFBLAQItABQABgAIAAAAIQC2gziS/gAAAOEBAAATAAAAAAAA&#10;AAAAAAAAAAAAAABbQ29udGVudF9UeXBlc10ueG1sUEsBAi0AFAAGAAgAAAAhADj9If/WAAAAlAEA&#10;AAsAAAAAAAAAAAAAAAAALwEAAF9yZWxzLy5yZWxzUEsBAi0AFAAGAAgAAAAhAP/TiMWxAgAArwUA&#10;AA4AAAAAAAAAAAAAAAAALgIAAGRycy9lMm9Eb2MueG1sUEsBAi0AFAAGAAgAAAAhAD3Dd0nhAAAA&#10;DQEAAA8AAAAAAAAAAAAAAAAACwUAAGRycy9kb3ducmV2LnhtbFBLBQYAAAAABAAEAPMAAAAZBgAA&#10;AAA=&#10;" filled="f" stroked="f">
              <v:textbox inset="0,0,0,0">
                <w:txbxContent>
                  <w:p w:rsidR="00652074" w:rsidRDefault="00652074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B" w:rsidRDefault="001A04E9">
      <w:r>
        <w:separator/>
      </w:r>
    </w:p>
  </w:footnote>
  <w:footnote w:type="continuationSeparator" w:id="0">
    <w:p w:rsidR="000C507B" w:rsidRDefault="001A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9F"/>
    <w:multiLevelType w:val="hybridMultilevel"/>
    <w:tmpl w:val="403EF726"/>
    <w:lvl w:ilvl="0" w:tplc="61B838F4">
      <w:numFmt w:val="bullet"/>
      <w:lvlText w:val="-"/>
      <w:lvlJc w:val="left"/>
      <w:pPr>
        <w:ind w:left="47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5090790D"/>
    <w:multiLevelType w:val="hybridMultilevel"/>
    <w:tmpl w:val="D8C80704"/>
    <w:lvl w:ilvl="0" w:tplc="BC022F60">
      <w:start w:val="1"/>
      <w:numFmt w:val="upperLetter"/>
      <w:lvlText w:val="%1."/>
      <w:lvlJc w:val="left"/>
      <w:pPr>
        <w:ind w:left="10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</w:lvl>
    <w:lvl w:ilvl="3" w:tplc="0410000F" w:tentative="1">
      <w:start w:val="1"/>
      <w:numFmt w:val="decimal"/>
      <w:lvlText w:val="%4."/>
      <w:lvlJc w:val="left"/>
      <w:pPr>
        <w:ind w:left="3247" w:hanging="360"/>
      </w:p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</w:lvl>
    <w:lvl w:ilvl="6" w:tplc="0410000F" w:tentative="1">
      <w:start w:val="1"/>
      <w:numFmt w:val="decimal"/>
      <w:lvlText w:val="%7."/>
      <w:lvlJc w:val="left"/>
      <w:pPr>
        <w:ind w:left="5407" w:hanging="360"/>
      </w:p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51185F12"/>
    <w:multiLevelType w:val="hybridMultilevel"/>
    <w:tmpl w:val="F1ACEB9C"/>
    <w:lvl w:ilvl="0" w:tplc="40CC53F6">
      <w:start w:val="1"/>
      <w:numFmt w:val="decimal"/>
      <w:lvlText w:val="%1."/>
      <w:lvlJc w:val="left"/>
      <w:pPr>
        <w:ind w:left="112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4B099EA">
      <w:numFmt w:val="bullet"/>
      <w:lvlText w:val="•"/>
      <w:lvlJc w:val="left"/>
      <w:pPr>
        <w:ind w:left="1102" w:hanging="221"/>
      </w:pPr>
      <w:rPr>
        <w:rFonts w:hint="default"/>
        <w:lang w:val="it-IT" w:eastAsia="en-US" w:bidi="ar-SA"/>
      </w:rPr>
    </w:lvl>
    <w:lvl w:ilvl="2" w:tplc="4FB8A42C">
      <w:numFmt w:val="bullet"/>
      <w:lvlText w:val="•"/>
      <w:lvlJc w:val="left"/>
      <w:pPr>
        <w:ind w:left="2085" w:hanging="221"/>
      </w:pPr>
      <w:rPr>
        <w:rFonts w:hint="default"/>
        <w:lang w:val="it-IT" w:eastAsia="en-US" w:bidi="ar-SA"/>
      </w:rPr>
    </w:lvl>
    <w:lvl w:ilvl="3" w:tplc="C6229974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7DC46246">
      <w:numFmt w:val="bullet"/>
      <w:lvlText w:val="•"/>
      <w:lvlJc w:val="left"/>
      <w:pPr>
        <w:ind w:left="4050" w:hanging="221"/>
      </w:pPr>
      <w:rPr>
        <w:rFonts w:hint="default"/>
        <w:lang w:val="it-IT" w:eastAsia="en-US" w:bidi="ar-SA"/>
      </w:rPr>
    </w:lvl>
    <w:lvl w:ilvl="5" w:tplc="92FAEDBC">
      <w:numFmt w:val="bullet"/>
      <w:lvlText w:val="•"/>
      <w:lvlJc w:val="left"/>
      <w:pPr>
        <w:ind w:left="5033" w:hanging="221"/>
      </w:pPr>
      <w:rPr>
        <w:rFonts w:hint="default"/>
        <w:lang w:val="it-IT" w:eastAsia="en-US" w:bidi="ar-SA"/>
      </w:rPr>
    </w:lvl>
    <w:lvl w:ilvl="6" w:tplc="D244167E">
      <w:numFmt w:val="bullet"/>
      <w:lvlText w:val="•"/>
      <w:lvlJc w:val="left"/>
      <w:pPr>
        <w:ind w:left="6015" w:hanging="221"/>
      </w:pPr>
      <w:rPr>
        <w:rFonts w:hint="default"/>
        <w:lang w:val="it-IT" w:eastAsia="en-US" w:bidi="ar-SA"/>
      </w:rPr>
    </w:lvl>
    <w:lvl w:ilvl="7" w:tplc="57BADCE2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  <w:lvl w:ilvl="8" w:tplc="8C7E3134">
      <w:numFmt w:val="bullet"/>
      <w:lvlText w:val="•"/>
      <w:lvlJc w:val="left"/>
      <w:pPr>
        <w:ind w:left="7981" w:hanging="221"/>
      </w:pPr>
      <w:rPr>
        <w:rFonts w:hint="default"/>
        <w:lang w:val="it-IT" w:eastAsia="en-US" w:bidi="ar-SA"/>
      </w:rPr>
    </w:lvl>
  </w:abstractNum>
  <w:abstractNum w:abstractNumId="3">
    <w:nsid w:val="57441BE1"/>
    <w:multiLevelType w:val="multilevel"/>
    <w:tmpl w:val="6D1E7F4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4">
    <w:nsid w:val="57F521DB"/>
    <w:multiLevelType w:val="hybridMultilevel"/>
    <w:tmpl w:val="EF30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11C4C"/>
    <w:multiLevelType w:val="hybridMultilevel"/>
    <w:tmpl w:val="558C5B8E"/>
    <w:lvl w:ilvl="0" w:tplc="87CC0850">
      <w:start w:val="4"/>
      <w:numFmt w:val="bullet"/>
      <w:lvlText w:val="-"/>
      <w:lvlJc w:val="left"/>
      <w:pPr>
        <w:ind w:left="83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7DE6425E"/>
    <w:multiLevelType w:val="hybridMultilevel"/>
    <w:tmpl w:val="D26AC140"/>
    <w:lvl w:ilvl="0" w:tplc="4A52B64A">
      <w:start w:val="4"/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3F4E"/>
    <w:rsid w:val="00014875"/>
    <w:rsid w:val="00043DA9"/>
    <w:rsid w:val="00046D09"/>
    <w:rsid w:val="00053F4E"/>
    <w:rsid w:val="00065D18"/>
    <w:rsid w:val="0008168A"/>
    <w:rsid w:val="000C507B"/>
    <w:rsid w:val="0014400A"/>
    <w:rsid w:val="00167A12"/>
    <w:rsid w:val="00183A4A"/>
    <w:rsid w:val="001A04E9"/>
    <w:rsid w:val="001C0FB1"/>
    <w:rsid w:val="001C7690"/>
    <w:rsid w:val="0021524D"/>
    <w:rsid w:val="0022068A"/>
    <w:rsid w:val="00252A7D"/>
    <w:rsid w:val="00256129"/>
    <w:rsid w:val="002C6D9B"/>
    <w:rsid w:val="002E0990"/>
    <w:rsid w:val="00317B65"/>
    <w:rsid w:val="0033173E"/>
    <w:rsid w:val="00353276"/>
    <w:rsid w:val="003A21C6"/>
    <w:rsid w:val="003A5A2F"/>
    <w:rsid w:val="003E36C9"/>
    <w:rsid w:val="00407313"/>
    <w:rsid w:val="00424832"/>
    <w:rsid w:val="004D7D59"/>
    <w:rsid w:val="004E6B10"/>
    <w:rsid w:val="00511CDC"/>
    <w:rsid w:val="00530AC2"/>
    <w:rsid w:val="00585567"/>
    <w:rsid w:val="00590886"/>
    <w:rsid w:val="005A0E8F"/>
    <w:rsid w:val="005E64CD"/>
    <w:rsid w:val="00652074"/>
    <w:rsid w:val="0067048B"/>
    <w:rsid w:val="00673819"/>
    <w:rsid w:val="00695E05"/>
    <w:rsid w:val="007E4159"/>
    <w:rsid w:val="00835803"/>
    <w:rsid w:val="008440A3"/>
    <w:rsid w:val="00905221"/>
    <w:rsid w:val="00961BB6"/>
    <w:rsid w:val="009E276F"/>
    <w:rsid w:val="00A04206"/>
    <w:rsid w:val="00A07125"/>
    <w:rsid w:val="00A21F46"/>
    <w:rsid w:val="00A6029D"/>
    <w:rsid w:val="00AA10C9"/>
    <w:rsid w:val="00AF4879"/>
    <w:rsid w:val="00B03620"/>
    <w:rsid w:val="00B16A28"/>
    <w:rsid w:val="00B32D50"/>
    <w:rsid w:val="00B8042B"/>
    <w:rsid w:val="00B91052"/>
    <w:rsid w:val="00BB4711"/>
    <w:rsid w:val="00BF256F"/>
    <w:rsid w:val="00C153CE"/>
    <w:rsid w:val="00C26FD9"/>
    <w:rsid w:val="00C27441"/>
    <w:rsid w:val="00CC1135"/>
    <w:rsid w:val="00CF12B3"/>
    <w:rsid w:val="00D23CF7"/>
    <w:rsid w:val="00D50FB1"/>
    <w:rsid w:val="00DD5B75"/>
    <w:rsid w:val="00E210F0"/>
    <w:rsid w:val="00E41F95"/>
    <w:rsid w:val="00E51092"/>
    <w:rsid w:val="00E74327"/>
    <w:rsid w:val="00ED2F50"/>
    <w:rsid w:val="00EF71A3"/>
    <w:rsid w:val="00F05FC6"/>
    <w:rsid w:val="00F238B9"/>
    <w:rsid w:val="00F30666"/>
    <w:rsid w:val="00F41A7D"/>
    <w:rsid w:val="00F51A4C"/>
    <w:rsid w:val="00F72866"/>
    <w:rsid w:val="00FB57DA"/>
    <w:rsid w:val="00FC38A2"/>
    <w:rsid w:val="00FD611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titutofinocchiaroaprile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apm010003@pec.istruzion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pm010003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78EB-A82D-470D-B04D-A9D19850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pdl6</cp:lastModifiedBy>
  <cp:revision>3</cp:revision>
  <cp:lastPrinted>2023-06-22T11:58:00Z</cp:lastPrinted>
  <dcterms:created xsi:type="dcterms:W3CDTF">2023-06-22T11:58:00Z</dcterms:created>
  <dcterms:modified xsi:type="dcterms:W3CDTF">2023-06-22T12:20:00Z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